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90709" w14:textId="77777777" w:rsidR="00504487" w:rsidRDefault="00504487" w:rsidP="00A17670"/>
    <w:p w14:paraId="3F596793" w14:textId="03953714" w:rsidR="002109A9" w:rsidRDefault="00DD75E9" w:rsidP="00A17670">
      <w:r>
        <w:rPr>
          <w:noProof/>
        </w:rPr>
        <w:drawing>
          <wp:inline distT="0" distB="0" distL="0" distR="0" wp14:anchorId="0E6EB6E3" wp14:editId="486AD3EB">
            <wp:extent cx="3286125" cy="1384300"/>
            <wp:effectExtent l="0" t="0" r="9525" b="6350"/>
            <wp:docPr id="102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4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00000000-0008-0000-0000-000004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430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14:paraId="3D58E1B1" w14:textId="77777777" w:rsidR="002109A9" w:rsidRDefault="002109A9" w:rsidP="00A17670"/>
    <w:p w14:paraId="7A3AAC17" w14:textId="77777777" w:rsidR="002109A9" w:rsidRDefault="002109A9" w:rsidP="00A17670"/>
    <w:p w14:paraId="7C208C32" w14:textId="77777777" w:rsidR="002109A9" w:rsidRDefault="002109A9" w:rsidP="00A17670"/>
    <w:p w14:paraId="6C5E8300" w14:textId="77777777" w:rsidR="002109A9" w:rsidRDefault="002109A9" w:rsidP="00A17670"/>
    <w:p w14:paraId="7D43A3C1" w14:textId="77777777" w:rsidR="002109A9" w:rsidRDefault="002109A9" w:rsidP="00A17670"/>
    <w:p w14:paraId="020F1A2F" w14:textId="2BB8A78A" w:rsidR="002109A9" w:rsidRPr="002109A9" w:rsidRDefault="002109A9" w:rsidP="002109A9">
      <w:pPr>
        <w:rPr>
          <w:b/>
          <w:bCs/>
        </w:rPr>
      </w:pPr>
      <w:r w:rsidRPr="002109A9">
        <w:rPr>
          <w:b/>
          <w:bCs/>
        </w:rPr>
        <w:t>The</w:t>
      </w:r>
      <w:r w:rsidRPr="00DD75E9">
        <w:rPr>
          <w:b/>
          <w:bCs/>
        </w:rPr>
        <w:t xml:space="preserve"> CL</w:t>
      </w:r>
      <w:r w:rsidRPr="002109A9">
        <w:rPr>
          <w:b/>
          <w:bCs/>
        </w:rPr>
        <w:t xml:space="preserve"> range combines a step ladder and an extension ladder in one product. Offering the following features:</w:t>
      </w:r>
    </w:p>
    <w:p w14:paraId="186C3ABE" w14:textId="77777777" w:rsidR="002109A9" w:rsidRPr="002109A9" w:rsidRDefault="002109A9" w:rsidP="002109A9">
      <w:pPr>
        <w:numPr>
          <w:ilvl w:val="0"/>
          <w:numId w:val="1"/>
        </w:numPr>
      </w:pPr>
      <w:r w:rsidRPr="002109A9">
        <w:t>Unique sliding mechanism for easy conversion to all combinations.</w:t>
      </w:r>
    </w:p>
    <w:p w14:paraId="0B165150" w14:textId="77777777" w:rsidR="002109A9" w:rsidRPr="002109A9" w:rsidRDefault="002109A9" w:rsidP="002109A9">
      <w:pPr>
        <w:numPr>
          <w:ilvl w:val="0"/>
          <w:numId w:val="1"/>
        </w:numPr>
      </w:pPr>
      <w:r w:rsidRPr="002109A9">
        <w:t xml:space="preserve">Wide base and </w:t>
      </w:r>
      <w:proofErr w:type="gramStart"/>
      <w:r w:rsidRPr="002109A9">
        <w:t>heavy duty</w:t>
      </w:r>
      <w:proofErr w:type="gramEnd"/>
      <w:r w:rsidRPr="002109A9">
        <w:t xml:space="preserve"> feet for stability and grip.</w:t>
      </w:r>
    </w:p>
    <w:p w14:paraId="723A1CB6" w14:textId="77777777" w:rsidR="002109A9" w:rsidRPr="002109A9" w:rsidRDefault="002109A9" w:rsidP="002109A9">
      <w:pPr>
        <w:numPr>
          <w:ilvl w:val="0"/>
          <w:numId w:val="1"/>
        </w:numPr>
      </w:pPr>
      <w:r w:rsidRPr="002109A9">
        <w:t>Compact folded dimensions for easy transport and storage.</w:t>
      </w:r>
    </w:p>
    <w:p w14:paraId="3A6C6A3A" w14:textId="0D6B72C2" w:rsidR="002109A9" w:rsidRPr="002109A9" w:rsidRDefault="002109A9" w:rsidP="002109A9">
      <w:pPr>
        <w:numPr>
          <w:ilvl w:val="0"/>
          <w:numId w:val="1"/>
        </w:numPr>
      </w:pPr>
      <w:r w:rsidRPr="002109A9">
        <w:t>Stabilisers for extra stability</w:t>
      </w:r>
      <w:r>
        <w:t xml:space="preserve"> [mandatory on all ladders above 3m]</w:t>
      </w:r>
      <w:r w:rsidRPr="002109A9">
        <w:t>.</w:t>
      </w:r>
    </w:p>
    <w:p w14:paraId="6C341380" w14:textId="744E5D03" w:rsidR="002109A9" w:rsidRPr="002109A9" w:rsidRDefault="002109A9" w:rsidP="002109A9">
      <w:pPr>
        <w:numPr>
          <w:ilvl w:val="0"/>
          <w:numId w:val="1"/>
        </w:numPr>
      </w:pPr>
      <w:r w:rsidRPr="002109A9">
        <w:t xml:space="preserve">Suitable for Trade and </w:t>
      </w:r>
      <w:r>
        <w:t>Professional</w:t>
      </w:r>
      <w:r w:rsidRPr="002109A9">
        <w:t xml:space="preserve"> use.</w:t>
      </w:r>
    </w:p>
    <w:p w14:paraId="24DD0CF0" w14:textId="77777777" w:rsidR="002109A9" w:rsidRPr="002109A9" w:rsidRDefault="002109A9" w:rsidP="002109A9">
      <w:pPr>
        <w:numPr>
          <w:ilvl w:val="0"/>
          <w:numId w:val="1"/>
        </w:numPr>
      </w:pPr>
      <w:r w:rsidRPr="002109A9">
        <w:t>Certified to EN131 standard.</w:t>
      </w:r>
    </w:p>
    <w:p w14:paraId="1A2F3C58" w14:textId="77777777" w:rsidR="002109A9" w:rsidRDefault="002109A9" w:rsidP="00A17670"/>
    <w:p w14:paraId="2D0BC1C4" w14:textId="77777777" w:rsidR="002109A9" w:rsidRPr="002109A9" w:rsidRDefault="002109A9" w:rsidP="002109A9">
      <w:pPr>
        <w:rPr>
          <w:b/>
          <w:bCs/>
        </w:rPr>
      </w:pPr>
      <w:r w:rsidRPr="002109A9">
        <w:rPr>
          <w:b/>
          <w:bCs/>
        </w:rPr>
        <w:t>Key Benefits</w:t>
      </w:r>
    </w:p>
    <w:p w14:paraId="3715481B" w14:textId="77777777" w:rsidR="002109A9" w:rsidRPr="002109A9" w:rsidRDefault="002109A9" w:rsidP="002109A9">
      <w:pPr>
        <w:numPr>
          <w:ilvl w:val="0"/>
          <w:numId w:val="2"/>
        </w:numPr>
      </w:pPr>
      <w:r w:rsidRPr="002109A9">
        <w:rPr>
          <w:b/>
          <w:bCs/>
        </w:rPr>
        <w:t>Versatile Functionality: </w:t>
      </w:r>
      <w:r w:rsidRPr="002109A9">
        <w:t>Use as an "A" frame stepladder, step ladder with extended reach, or an extension ladder, all in one tool.</w:t>
      </w:r>
    </w:p>
    <w:p w14:paraId="467C0DB9" w14:textId="77777777" w:rsidR="002109A9" w:rsidRPr="002109A9" w:rsidRDefault="002109A9" w:rsidP="002109A9">
      <w:pPr>
        <w:numPr>
          <w:ilvl w:val="0"/>
          <w:numId w:val="2"/>
        </w:numPr>
      </w:pPr>
      <w:r w:rsidRPr="002109A9">
        <w:rPr>
          <w:b/>
          <w:bCs/>
        </w:rPr>
        <w:t>Comfortable Climbing:</w:t>
      </w:r>
      <w:r w:rsidRPr="002109A9">
        <w:t> Strengthened D-shaped rungs provide secure and comfortable footing.</w:t>
      </w:r>
    </w:p>
    <w:p w14:paraId="20274AD9" w14:textId="77777777" w:rsidR="002109A9" w:rsidRPr="002109A9" w:rsidRDefault="002109A9" w:rsidP="002109A9">
      <w:pPr>
        <w:numPr>
          <w:ilvl w:val="0"/>
          <w:numId w:val="2"/>
        </w:numPr>
      </w:pPr>
      <w:r w:rsidRPr="002109A9">
        <w:rPr>
          <w:b/>
          <w:bCs/>
        </w:rPr>
        <w:t>Enhanced Safety: </w:t>
      </w:r>
      <w:r w:rsidRPr="002109A9">
        <w:t>High-quality stabiliser bar with a larger footprint reduces sideways slips, ensuring maximum stability.</w:t>
      </w:r>
    </w:p>
    <w:p w14:paraId="1E6F3C1A" w14:textId="77777777" w:rsidR="002109A9" w:rsidRPr="002109A9" w:rsidRDefault="002109A9" w:rsidP="002109A9">
      <w:pPr>
        <w:numPr>
          <w:ilvl w:val="0"/>
          <w:numId w:val="2"/>
        </w:numPr>
      </w:pPr>
      <w:r w:rsidRPr="002109A9">
        <w:rPr>
          <w:b/>
          <w:bCs/>
        </w:rPr>
        <w:t>Durable Construction:</w:t>
      </w:r>
      <w:r w:rsidRPr="002109A9">
        <w:t> Built with premium aluminium and tested for 50,000 cycles, ensuring long-lasting use.</w:t>
      </w:r>
    </w:p>
    <w:p w14:paraId="2C61800C" w14:textId="77777777" w:rsidR="002109A9" w:rsidRPr="002109A9" w:rsidRDefault="002109A9" w:rsidP="002109A9">
      <w:pPr>
        <w:numPr>
          <w:ilvl w:val="0"/>
          <w:numId w:val="2"/>
        </w:numPr>
      </w:pPr>
      <w:r w:rsidRPr="002109A9">
        <w:rPr>
          <w:b/>
          <w:bCs/>
        </w:rPr>
        <w:t>Eco-Friendly:</w:t>
      </w:r>
      <w:r w:rsidRPr="002109A9">
        <w:t> Rungs are made from UK-sourced Recycled Low-Carbon Aluminium 4.0, reducing carbon footprint.</w:t>
      </w:r>
    </w:p>
    <w:p w14:paraId="337A1497" w14:textId="77777777" w:rsidR="002109A9" w:rsidRPr="002109A9" w:rsidRDefault="002109A9" w:rsidP="002109A9">
      <w:pPr>
        <w:numPr>
          <w:ilvl w:val="0"/>
          <w:numId w:val="2"/>
        </w:numPr>
      </w:pPr>
      <w:r w:rsidRPr="002109A9">
        <w:rPr>
          <w:b/>
          <w:bCs/>
        </w:rPr>
        <w:t>High Load Capacity: </w:t>
      </w:r>
      <w:r w:rsidRPr="002109A9">
        <w:t>Supports up to 150kg, suitable for heavy-duty trade applications.</w:t>
      </w:r>
    </w:p>
    <w:p w14:paraId="6D74C297" w14:textId="77777777" w:rsidR="002109A9" w:rsidRPr="002109A9" w:rsidRDefault="002109A9" w:rsidP="002109A9">
      <w:pPr>
        <w:numPr>
          <w:ilvl w:val="0"/>
          <w:numId w:val="2"/>
        </w:numPr>
      </w:pPr>
      <w:r w:rsidRPr="002109A9">
        <w:rPr>
          <w:b/>
          <w:bCs/>
        </w:rPr>
        <w:t>Stairway Use:</w:t>
      </w:r>
      <w:r w:rsidRPr="002109A9">
        <w:t> 6 and 9 tread options can be safely used on stairs.</w:t>
      </w:r>
    </w:p>
    <w:p w14:paraId="3359FD9D" w14:textId="77777777" w:rsidR="002109A9" w:rsidRPr="002109A9" w:rsidRDefault="002109A9" w:rsidP="002109A9">
      <w:pPr>
        <w:numPr>
          <w:ilvl w:val="0"/>
          <w:numId w:val="2"/>
        </w:numPr>
      </w:pPr>
      <w:r w:rsidRPr="002109A9">
        <w:rPr>
          <w:b/>
          <w:bCs/>
        </w:rPr>
        <w:lastRenderedPageBreak/>
        <w:t>Professional Certification: </w:t>
      </w:r>
      <w:r w:rsidRPr="002109A9">
        <w:t>Certified to EN131-2, ensuring quality and compliance.</w:t>
      </w:r>
    </w:p>
    <w:p w14:paraId="15118D1D" w14:textId="77777777" w:rsidR="002109A9" w:rsidRDefault="002109A9" w:rsidP="00A17670"/>
    <w:p w14:paraId="59532936" w14:textId="77777777" w:rsidR="00143924" w:rsidRDefault="00143924" w:rsidP="00A17670"/>
    <w:p w14:paraId="2BB13C72" w14:textId="1490100C" w:rsidR="00143924" w:rsidRDefault="00143924" w:rsidP="00A17670">
      <w:r>
        <w:t>CL12 Specifications:</w:t>
      </w:r>
    </w:p>
    <w:p w14:paraId="34F4D821" w14:textId="77777777" w:rsidR="00143924" w:rsidRPr="00143924" w:rsidRDefault="00143924" w:rsidP="00143924">
      <w:r w:rsidRPr="00143924">
        <w:t>This product was developed in 1998 in response to the growing need for a safety ladder product which would combine a lean-to ladder with an A-Frame ladder. Great care has been taken in the development of this product and today, our combination ladder is as safe as any professional extension ladder.</w:t>
      </w:r>
    </w:p>
    <w:p w14:paraId="30144627" w14:textId="77777777" w:rsidR="00143924" w:rsidRPr="00143924" w:rsidRDefault="00143924" w:rsidP="00143924">
      <w:pPr>
        <w:numPr>
          <w:ilvl w:val="0"/>
          <w:numId w:val="3"/>
        </w:numPr>
      </w:pPr>
      <w:r w:rsidRPr="00143924">
        <w:t>Use it as a lean-to ladder or</w:t>
      </w:r>
      <w:r w:rsidRPr="00143924">
        <w:br/>
        <w:t>as an A-frame self-supporting ladder.</w:t>
      </w:r>
    </w:p>
    <w:p w14:paraId="14D409AE" w14:textId="77777777" w:rsidR="00143924" w:rsidRPr="00143924" w:rsidRDefault="00143924" w:rsidP="00143924">
      <w:pPr>
        <w:numPr>
          <w:ilvl w:val="0"/>
          <w:numId w:val="3"/>
        </w:numPr>
      </w:pPr>
      <w:r w:rsidRPr="00143924">
        <w:t>6 and 9 rung units can be used on stairwells</w:t>
      </w:r>
    </w:p>
    <w:p w14:paraId="097C3C4B" w14:textId="77777777" w:rsidR="00143924" w:rsidRDefault="00143924" w:rsidP="00A17670"/>
    <w:tbl>
      <w:tblPr>
        <w:tblW w:w="173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3237"/>
        <w:gridCol w:w="5356"/>
        <w:gridCol w:w="4807"/>
        <w:gridCol w:w="1655"/>
      </w:tblGrid>
      <w:tr w:rsidR="00143924" w:rsidRPr="00143924" w14:paraId="1234A32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259758E4" w14:textId="77777777" w:rsidR="00143924" w:rsidRPr="00143924" w:rsidRDefault="00143924" w:rsidP="00143924">
            <w:pPr>
              <w:rPr>
                <w:b/>
                <w:bCs/>
              </w:rPr>
            </w:pPr>
            <w:r w:rsidRPr="00143924">
              <w:rPr>
                <w:b/>
                <w:bCs/>
              </w:rPr>
              <w:t>Order Code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3A39E5E4" w14:textId="77777777" w:rsidR="00143924" w:rsidRPr="00143924" w:rsidRDefault="00143924" w:rsidP="00143924">
            <w:pPr>
              <w:rPr>
                <w:b/>
                <w:bCs/>
              </w:rPr>
            </w:pPr>
            <w:r w:rsidRPr="00143924">
              <w:rPr>
                <w:b/>
                <w:bCs/>
              </w:rPr>
              <w:t>Closed Height (m)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5A35251B" w14:textId="77777777" w:rsidR="00143924" w:rsidRPr="00143924" w:rsidRDefault="00143924" w:rsidP="00143924">
            <w:pPr>
              <w:rPr>
                <w:b/>
                <w:bCs/>
              </w:rPr>
            </w:pPr>
            <w:r w:rsidRPr="00143924">
              <w:rPr>
                <w:b/>
                <w:bCs/>
              </w:rPr>
              <w:t>Extended Stepladder Height (m)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43DD6F60" w14:textId="77777777" w:rsidR="00143924" w:rsidRPr="00143924" w:rsidRDefault="00143924" w:rsidP="00143924">
            <w:pPr>
              <w:rPr>
                <w:b/>
                <w:bCs/>
              </w:rPr>
            </w:pPr>
            <w:r w:rsidRPr="00143924">
              <w:rPr>
                <w:b/>
                <w:bCs/>
              </w:rPr>
              <w:t>Extension Ladder Height (m)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2106854D" w14:textId="77777777" w:rsidR="00143924" w:rsidRPr="00143924" w:rsidRDefault="00143924" w:rsidP="00143924">
            <w:pPr>
              <w:rPr>
                <w:b/>
                <w:bCs/>
              </w:rPr>
            </w:pPr>
            <w:r w:rsidRPr="00143924">
              <w:rPr>
                <w:b/>
                <w:bCs/>
              </w:rPr>
              <w:t>Weight</w:t>
            </w:r>
            <w:r w:rsidRPr="00143924">
              <w:rPr>
                <w:b/>
                <w:bCs/>
              </w:rPr>
              <w:br/>
              <w:t>(kg)</w:t>
            </w:r>
          </w:p>
        </w:tc>
      </w:tr>
      <w:tr w:rsidR="00143924" w:rsidRPr="00143924" w14:paraId="7ED08C1A" w14:textId="77777777">
        <w:tc>
          <w:tcPr>
            <w:tcW w:w="0" w:type="auto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0862FFC2" w14:textId="77777777" w:rsidR="00143924" w:rsidRPr="00143924" w:rsidRDefault="00143924" w:rsidP="00143924">
            <w:r w:rsidRPr="00143924">
              <w:t>LCL6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58FA75FD" w14:textId="77777777" w:rsidR="00143924" w:rsidRPr="00143924" w:rsidRDefault="00143924" w:rsidP="00143924">
            <w:r w:rsidRPr="00143924"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1B8D53D0" w14:textId="77777777" w:rsidR="00143924" w:rsidRPr="00143924" w:rsidRDefault="00143924" w:rsidP="00143924">
            <w:r w:rsidRPr="00143924"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17D5116E" w14:textId="77777777" w:rsidR="00143924" w:rsidRPr="00143924" w:rsidRDefault="00143924" w:rsidP="00143924">
            <w:r w:rsidRPr="00143924">
              <w:t>3.39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640A6BA5" w14:textId="77777777" w:rsidR="00143924" w:rsidRPr="00143924" w:rsidRDefault="00143924" w:rsidP="00143924">
            <w:r w:rsidRPr="00143924">
              <w:t>9.15</w:t>
            </w:r>
          </w:p>
        </w:tc>
      </w:tr>
      <w:tr w:rsidR="00143924" w:rsidRPr="00143924" w14:paraId="4B4E25A3" w14:textId="77777777">
        <w:tc>
          <w:tcPr>
            <w:tcW w:w="0" w:type="auto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219BC89E" w14:textId="77777777" w:rsidR="00143924" w:rsidRPr="00143924" w:rsidRDefault="00143924" w:rsidP="00143924">
            <w:r w:rsidRPr="00143924">
              <w:t>LCL9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706C22F2" w14:textId="77777777" w:rsidR="00143924" w:rsidRPr="00143924" w:rsidRDefault="00143924" w:rsidP="00143924">
            <w:r w:rsidRPr="00143924">
              <w:t>2.56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7F859E0A" w14:textId="77777777" w:rsidR="00143924" w:rsidRPr="00143924" w:rsidRDefault="00143924" w:rsidP="00143924">
            <w:r w:rsidRPr="00143924"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440CD6D9" w14:textId="77777777" w:rsidR="00143924" w:rsidRPr="00143924" w:rsidRDefault="00143924" w:rsidP="00143924">
            <w:r w:rsidRPr="00143924">
              <w:t>5.92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3B9B2E5B" w14:textId="77777777" w:rsidR="00143924" w:rsidRPr="00143924" w:rsidRDefault="00143924" w:rsidP="00143924">
            <w:r w:rsidRPr="00143924">
              <w:t>15.10</w:t>
            </w:r>
          </w:p>
        </w:tc>
      </w:tr>
      <w:tr w:rsidR="00143924" w:rsidRPr="00143924" w14:paraId="2FF6055E" w14:textId="77777777">
        <w:tc>
          <w:tcPr>
            <w:tcW w:w="0" w:type="auto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1006AA1F" w14:textId="77777777" w:rsidR="00143924" w:rsidRPr="00143924" w:rsidRDefault="00143924" w:rsidP="00143924">
            <w:r w:rsidRPr="00143924">
              <w:t>LCL12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6AB91ACF" w14:textId="77777777" w:rsidR="00143924" w:rsidRPr="00143924" w:rsidRDefault="00143924" w:rsidP="00143924">
            <w:r w:rsidRPr="00143924">
              <w:t>3.40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5A467634" w14:textId="77777777" w:rsidR="00143924" w:rsidRPr="00143924" w:rsidRDefault="00143924" w:rsidP="00143924">
            <w:r w:rsidRPr="00143924">
              <w:t>5.59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5C317E28" w14:textId="77777777" w:rsidR="00143924" w:rsidRPr="00143924" w:rsidRDefault="00143924" w:rsidP="00143924">
            <w:r w:rsidRPr="00143924">
              <w:t>8.44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bottom"/>
            <w:hideMark/>
          </w:tcPr>
          <w:p w14:paraId="71C1B97E" w14:textId="77777777" w:rsidR="00143924" w:rsidRPr="00143924" w:rsidRDefault="00143924" w:rsidP="00143924">
            <w:r w:rsidRPr="00143924">
              <w:t>23.00</w:t>
            </w:r>
          </w:p>
        </w:tc>
      </w:tr>
    </w:tbl>
    <w:p w14:paraId="2DF674F3" w14:textId="77777777" w:rsidR="00143924" w:rsidRDefault="00143924" w:rsidP="00A17670"/>
    <w:p w14:paraId="70FB43BC" w14:textId="77777777" w:rsidR="00143924" w:rsidRDefault="00143924" w:rsidP="00A17670"/>
    <w:p w14:paraId="74F61EF1" w14:textId="77777777" w:rsidR="002109A9" w:rsidRDefault="002109A9" w:rsidP="00A17670"/>
    <w:p w14:paraId="32484E23" w14:textId="77777777" w:rsidR="002109A9" w:rsidRDefault="002109A9" w:rsidP="00A17670"/>
    <w:p w14:paraId="2C3BCACE" w14:textId="7E975F7F" w:rsidR="002109A9" w:rsidRPr="00A17670" w:rsidRDefault="002109A9" w:rsidP="00A17670">
      <w:r>
        <w:rPr>
          <w:noProof/>
        </w:rPr>
        <w:lastRenderedPageBreak/>
        <w:drawing>
          <wp:inline distT="0" distB="0" distL="0" distR="0" wp14:anchorId="04D4E8DF" wp14:editId="23B869A8">
            <wp:extent cx="5731510" cy="5731510"/>
            <wp:effectExtent l="0" t="0" r="2540" b="2540"/>
            <wp:docPr id="811267180" name="Picture 1" descr="3-section combination ladders - h2960mm closed height mm 2960, extended height mm 6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-section combination ladders - h2960mm closed height mm 2960, extended height mm 68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C6850" w14:textId="643DB76E" w:rsidR="00885657" w:rsidRDefault="002109A9">
      <w:r>
        <w:rPr>
          <w:noProof/>
        </w:rPr>
        <w:lastRenderedPageBreak/>
        <w:drawing>
          <wp:inline distT="0" distB="0" distL="0" distR="0" wp14:anchorId="4D52165F" wp14:editId="2EFB4FEB">
            <wp:extent cx="5731510" cy="5731510"/>
            <wp:effectExtent l="0" t="0" r="2540" b="2540"/>
            <wp:docPr id="185107498" name="Picture 2" descr="transformable aluminium 3 section combination ladder no. of rungs per sectio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ansformable aluminium 3 section combination ladder no. of rungs per section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765D2" w14:textId="77777777" w:rsidR="002109A9" w:rsidRDefault="002109A9" w:rsidP="002109A9"/>
    <w:p w14:paraId="21599359" w14:textId="56DBCE34" w:rsidR="002109A9" w:rsidRPr="002109A9" w:rsidRDefault="002109A9" w:rsidP="002109A9">
      <w:pPr>
        <w:tabs>
          <w:tab w:val="left" w:pos="1510"/>
        </w:tabs>
      </w:pPr>
      <w:r>
        <w:lastRenderedPageBreak/>
        <w:tab/>
      </w:r>
      <w:r>
        <w:rPr>
          <w:noProof/>
        </w:rPr>
        <w:drawing>
          <wp:inline distT="0" distB="0" distL="0" distR="0" wp14:anchorId="5C078E3E" wp14:editId="0C872F8F">
            <wp:extent cx="5731510" cy="5731510"/>
            <wp:effectExtent l="0" t="0" r="2540" b="2540"/>
            <wp:docPr id="1571667388" name="Picture 3" descr="3-section combination ladders - h1800mm closed height mm 1800, extended height mm 3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-section combination ladders - h1800mm closed height mm 1800, extended height mm 37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09A9" w:rsidRPr="002109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C0480"/>
    <w:multiLevelType w:val="multilevel"/>
    <w:tmpl w:val="85408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5CC04C0"/>
    <w:multiLevelType w:val="multilevel"/>
    <w:tmpl w:val="E0B8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C905DB"/>
    <w:multiLevelType w:val="multilevel"/>
    <w:tmpl w:val="B4B0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14058296">
    <w:abstractNumId w:val="2"/>
  </w:num>
  <w:num w:numId="2" w16cid:durableId="1206256117">
    <w:abstractNumId w:val="1"/>
  </w:num>
  <w:num w:numId="3" w16cid:durableId="162183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36"/>
    <w:rsid w:val="00143924"/>
    <w:rsid w:val="001A4436"/>
    <w:rsid w:val="002109A9"/>
    <w:rsid w:val="00382F3A"/>
    <w:rsid w:val="00493B95"/>
    <w:rsid w:val="00504487"/>
    <w:rsid w:val="005161C4"/>
    <w:rsid w:val="0070413F"/>
    <w:rsid w:val="00885657"/>
    <w:rsid w:val="00921EAB"/>
    <w:rsid w:val="00A17670"/>
    <w:rsid w:val="00C200F8"/>
    <w:rsid w:val="00CF7F66"/>
    <w:rsid w:val="00DD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34BA4"/>
  <w15:chartTrackingRefBased/>
  <w15:docId w15:val="{A203D558-4356-406E-913A-DF882824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4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4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4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4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4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4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4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4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4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4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4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4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4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4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4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4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4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4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4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4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4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4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J C</dc:creator>
  <cp:keywords/>
  <dc:description/>
  <cp:lastModifiedBy>P J C</cp:lastModifiedBy>
  <cp:revision>2</cp:revision>
  <dcterms:created xsi:type="dcterms:W3CDTF">2026-07-18T23:15:00Z</dcterms:created>
  <dcterms:modified xsi:type="dcterms:W3CDTF">2026-07-18T23:15:00Z</dcterms:modified>
</cp:coreProperties>
</file>